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8AB1" w14:textId="77777777" w:rsidR="00BA4BF6" w:rsidRDefault="00BA4BF6" w:rsidP="00BA4BF6">
      <w:pPr>
        <w:ind w:right="240"/>
        <w:jc w:val="center"/>
        <w:rPr>
          <w:b/>
          <w:sz w:val="32"/>
        </w:rPr>
      </w:pPr>
    </w:p>
    <w:p w14:paraId="0DD060F3" w14:textId="77777777" w:rsidR="00BA4BF6" w:rsidRPr="002543BA" w:rsidRDefault="00BA4BF6" w:rsidP="00BA4BF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长江水环境教育部重点实验室</w:t>
      </w:r>
    </w:p>
    <w:p w14:paraId="0E240A0B" w14:textId="77777777" w:rsidR="00BA4BF6" w:rsidRDefault="00BA4BF6" w:rsidP="00BA4BF6">
      <w:pPr>
        <w:jc w:val="center"/>
        <w:rPr>
          <w:b/>
          <w:sz w:val="44"/>
          <w:szCs w:val="44"/>
        </w:rPr>
      </w:pPr>
    </w:p>
    <w:p w14:paraId="5E3BC9AA" w14:textId="77777777" w:rsidR="002B52F5" w:rsidRDefault="002B52F5" w:rsidP="00BA4BF6">
      <w:pPr>
        <w:jc w:val="center"/>
        <w:rPr>
          <w:b/>
          <w:sz w:val="44"/>
          <w:szCs w:val="44"/>
        </w:rPr>
      </w:pPr>
    </w:p>
    <w:p w14:paraId="40642F7F" w14:textId="77777777" w:rsidR="002B52F5" w:rsidRPr="00937F43" w:rsidRDefault="002B52F5" w:rsidP="00BA4BF6">
      <w:pPr>
        <w:jc w:val="center"/>
        <w:rPr>
          <w:b/>
          <w:sz w:val="44"/>
          <w:szCs w:val="44"/>
        </w:rPr>
      </w:pPr>
    </w:p>
    <w:p w14:paraId="17A21194" w14:textId="77777777" w:rsidR="00BA4BF6" w:rsidRPr="00937F43" w:rsidRDefault="00BA4BF6" w:rsidP="00BA4BF6">
      <w:pPr>
        <w:jc w:val="center"/>
        <w:rPr>
          <w:b/>
          <w:sz w:val="44"/>
          <w:szCs w:val="44"/>
        </w:rPr>
      </w:pPr>
      <w:r w:rsidRPr="00937F43">
        <w:rPr>
          <w:rFonts w:hint="eastAsia"/>
          <w:b/>
          <w:sz w:val="44"/>
          <w:szCs w:val="44"/>
        </w:rPr>
        <w:t>研究项目年度进展报告书</w:t>
      </w:r>
    </w:p>
    <w:p w14:paraId="3F891C7A" w14:textId="77777777" w:rsidR="00BA4BF6" w:rsidRPr="00937F43" w:rsidRDefault="00BA4BF6" w:rsidP="00BA4BF6">
      <w:pPr>
        <w:jc w:val="center"/>
        <w:rPr>
          <w:sz w:val="44"/>
          <w:szCs w:val="44"/>
        </w:rPr>
      </w:pPr>
    </w:p>
    <w:p w14:paraId="0A1659A1" w14:textId="77777777" w:rsidR="00BA4BF6" w:rsidRDefault="00BA4BF6" w:rsidP="00BA4BF6">
      <w:pPr>
        <w:jc w:val="center"/>
      </w:pPr>
    </w:p>
    <w:p w14:paraId="167918C8" w14:textId="77777777" w:rsidR="00BA4BF6" w:rsidRDefault="00BA4BF6" w:rsidP="00BA4BF6">
      <w:pPr>
        <w:jc w:val="center"/>
        <w:rPr>
          <w:u w:val="single"/>
        </w:rPr>
      </w:pPr>
    </w:p>
    <w:p w14:paraId="3EB87956" w14:textId="77777777" w:rsidR="00BA4BF6" w:rsidRDefault="00BA4BF6" w:rsidP="00BA4BF6">
      <w:pPr>
        <w:jc w:val="center"/>
        <w:rPr>
          <w:u w:val="single"/>
        </w:rPr>
      </w:pPr>
    </w:p>
    <w:p w14:paraId="4613B96D" w14:textId="77777777" w:rsidR="00BA4BF6" w:rsidRDefault="00BA4BF6" w:rsidP="00BA4BF6">
      <w:pPr>
        <w:jc w:val="center"/>
        <w:rPr>
          <w:u w:val="single"/>
        </w:rPr>
      </w:pPr>
    </w:p>
    <w:p w14:paraId="7DBD54A0" w14:textId="77777777" w:rsidR="00BA4BF6" w:rsidRDefault="00BA4BF6" w:rsidP="00BA4BF6">
      <w:pPr>
        <w:jc w:val="center"/>
        <w:rPr>
          <w:u w:val="single"/>
        </w:rPr>
      </w:pPr>
    </w:p>
    <w:p w14:paraId="636469A5" w14:textId="77777777" w:rsidR="00BA4BF6" w:rsidRDefault="00BA4BF6" w:rsidP="00BA4BF6">
      <w:pPr>
        <w:jc w:val="center"/>
        <w:rPr>
          <w:u w:val="single"/>
        </w:rPr>
      </w:pPr>
    </w:p>
    <w:p w14:paraId="1E35D1F5" w14:textId="77777777" w:rsidR="00BA4BF6" w:rsidRDefault="00BA4BF6" w:rsidP="00BA4BF6">
      <w:pPr>
        <w:jc w:val="center"/>
        <w:rPr>
          <w:u w:val="single"/>
        </w:rPr>
      </w:pPr>
    </w:p>
    <w:p w14:paraId="11C476E1" w14:textId="77777777" w:rsidR="00BA4BF6" w:rsidRDefault="00BA4BF6" w:rsidP="00BA4BF6">
      <w:pPr>
        <w:jc w:val="center"/>
        <w:rPr>
          <w:u w:val="single"/>
        </w:rPr>
      </w:pPr>
    </w:p>
    <w:p w14:paraId="3911452B" w14:textId="77777777" w:rsidR="00BA4BF6" w:rsidRDefault="00BA4BF6" w:rsidP="00BA4BF6">
      <w:pPr>
        <w:ind w:left="360" w:firstLine="600"/>
        <w:jc w:val="center"/>
        <w:rPr>
          <w:sz w:val="28"/>
          <w:u w:val="single"/>
        </w:rPr>
      </w:pPr>
    </w:p>
    <w:p w14:paraId="66975BA2" w14:textId="77777777" w:rsidR="00BA4BF6" w:rsidRDefault="00BA4BF6" w:rsidP="00BA4BF6">
      <w:pPr>
        <w:ind w:left="360" w:firstLine="600"/>
        <w:jc w:val="left"/>
        <w:rPr>
          <w:sz w:val="28"/>
        </w:rPr>
      </w:pPr>
      <w:r>
        <w:rPr>
          <w:rFonts w:hint="eastAsia"/>
          <w:sz w:val="28"/>
        </w:rPr>
        <w:t>批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>准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号：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</w:t>
      </w:r>
      <w:r>
        <w:rPr>
          <w:sz w:val="28"/>
        </w:rPr>
        <w:t xml:space="preserve">  </w:t>
      </w:r>
    </w:p>
    <w:p w14:paraId="57A34DF6" w14:textId="77777777" w:rsidR="00BA4BF6" w:rsidRDefault="00BA4BF6" w:rsidP="00BA4BF6">
      <w:pPr>
        <w:ind w:left="360" w:firstLine="600"/>
        <w:jc w:val="left"/>
        <w:rPr>
          <w:sz w:val="28"/>
        </w:rPr>
      </w:pPr>
    </w:p>
    <w:p w14:paraId="2EF2B6BA" w14:textId="77777777" w:rsidR="00BA4BF6" w:rsidRDefault="00BA4BF6" w:rsidP="00BA4BF6">
      <w:pPr>
        <w:ind w:left="360" w:firstLine="600"/>
        <w:jc w:val="left"/>
        <w:rPr>
          <w:sz w:val="28"/>
          <w:u w:val="single"/>
        </w:rPr>
      </w:pPr>
      <w:r>
        <w:rPr>
          <w:rFonts w:hint="eastAsia"/>
          <w:sz w:val="28"/>
        </w:rPr>
        <w:t>项</w:t>
      </w:r>
      <w:r>
        <w:rPr>
          <w:sz w:val="28"/>
        </w:rPr>
        <w:t xml:space="preserve">   </w:t>
      </w:r>
      <w:r>
        <w:rPr>
          <w:rFonts w:hint="eastAsia"/>
          <w:sz w:val="28"/>
        </w:rPr>
        <w:t>目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 </w:t>
      </w:r>
      <w:r>
        <w:rPr>
          <w:rFonts w:hint="eastAsia"/>
          <w:sz w:val="28"/>
        </w:rPr>
        <w:t>称：</w:t>
      </w:r>
      <w:r>
        <w:rPr>
          <w:sz w:val="28"/>
          <w:u w:val="single"/>
        </w:rPr>
        <w:t xml:space="preserve">                            </w:t>
      </w:r>
    </w:p>
    <w:p w14:paraId="3058C7AD" w14:textId="77777777" w:rsidR="00BA4BF6" w:rsidRDefault="00BA4BF6" w:rsidP="00BA4BF6">
      <w:pPr>
        <w:ind w:left="360" w:firstLine="600"/>
        <w:jc w:val="left"/>
        <w:rPr>
          <w:sz w:val="28"/>
          <w:u w:val="single"/>
        </w:rPr>
      </w:pPr>
    </w:p>
    <w:p w14:paraId="58F103F9" w14:textId="77777777" w:rsidR="00BA4BF6" w:rsidRDefault="00BA4BF6" w:rsidP="00BA4BF6">
      <w:pPr>
        <w:ind w:left="360" w:firstLine="600"/>
        <w:jc w:val="left"/>
        <w:rPr>
          <w:sz w:val="28"/>
          <w:u w:val="single"/>
        </w:rPr>
      </w:pPr>
      <w:r w:rsidRPr="00F2448D"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 w:rsidRPr="00F2448D"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 w:rsidRPr="00F2448D">
        <w:rPr>
          <w:sz w:val="28"/>
        </w:rPr>
        <w:t xml:space="preserve"> </w:t>
      </w:r>
      <w:r>
        <w:rPr>
          <w:sz w:val="28"/>
        </w:rPr>
        <w:t xml:space="preserve"> </w:t>
      </w:r>
      <w:r w:rsidRPr="00F2448D">
        <w:rPr>
          <w:rFonts w:hint="eastAsia"/>
          <w:sz w:val="28"/>
        </w:rPr>
        <w:t>类</w:t>
      </w:r>
      <w:r w:rsidRPr="00F2448D">
        <w:rPr>
          <w:sz w:val="28"/>
        </w:rPr>
        <w:t xml:space="preserve"> </w:t>
      </w:r>
      <w:r>
        <w:rPr>
          <w:sz w:val="28"/>
        </w:rPr>
        <w:t xml:space="preserve">  </w:t>
      </w:r>
      <w:r w:rsidRPr="00F2448D">
        <w:rPr>
          <w:rFonts w:hint="eastAsia"/>
          <w:sz w:val="28"/>
        </w:rPr>
        <w:t>型</w:t>
      </w:r>
      <w:r>
        <w:rPr>
          <w:rFonts w:hint="eastAsia"/>
          <w:sz w:val="28"/>
        </w:rPr>
        <w:t>：</w:t>
      </w:r>
      <w:r w:rsidRPr="00F2448D">
        <w:rPr>
          <w:rFonts w:hint="eastAsia"/>
          <w:sz w:val="28"/>
          <w:u w:val="single"/>
        </w:rPr>
        <w:t>重</w:t>
      </w:r>
      <w:r>
        <w:rPr>
          <w:rFonts w:hint="eastAsia"/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点</w:t>
      </w:r>
      <w:r w:rsidRPr="00F2448D">
        <w:rPr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项</w:t>
      </w:r>
      <w:r>
        <w:rPr>
          <w:rFonts w:hint="eastAsia"/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目</w:t>
      </w:r>
      <w:r w:rsidRPr="00F2448D">
        <w:rPr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□</w:t>
      </w:r>
      <w:r>
        <w:rPr>
          <w:sz w:val="28"/>
          <w:u w:val="single"/>
        </w:rPr>
        <w:t>/</w:t>
      </w:r>
      <w:proofErr w:type="gramStart"/>
      <w:r w:rsidRPr="00F2448D">
        <w:rPr>
          <w:rFonts w:hint="eastAsia"/>
          <w:sz w:val="28"/>
          <w:u w:val="single"/>
        </w:rPr>
        <w:t>一</w:t>
      </w:r>
      <w:proofErr w:type="gramEnd"/>
      <w:r>
        <w:rPr>
          <w:rFonts w:hint="eastAsia"/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般</w:t>
      </w:r>
      <w:r>
        <w:rPr>
          <w:rFonts w:hint="eastAsia"/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项</w:t>
      </w:r>
      <w:r>
        <w:rPr>
          <w:rFonts w:hint="eastAsia"/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目</w:t>
      </w:r>
      <w:r w:rsidRPr="00F2448D">
        <w:rPr>
          <w:sz w:val="28"/>
          <w:u w:val="single"/>
        </w:rPr>
        <w:t xml:space="preserve"> </w:t>
      </w:r>
      <w:r w:rsidRPr="00F2448D">
        <w:rPr>
          <w:rFonts w:hint="eastAsia"/>
          <w:sz w:val="28"/>
          <w:u w:val="single"/>
        </w:rPr>
        <w:t>□</w:t>
      </w:r>
    </w:p>
    <w:p w14:paraId="31325647" w14:textId="77777777" w:rsidR="00BA4BF6" w:rsidRPr="00FE6FC3" w:rsidRDefault="00BA4BF6" w:rsidP="00BA4BF6">
      <w:pPr>
        <w:ind w:left="360" w:firstLine="600"/>
        <w:jc w:val="left"/>
        <w:rPr>
          <w:sz w:val="28"/>
          <w:u w:val="single"/>
        </w:rPr>
      </w:pPr>
    </w:p>
    <w:p w14:paraId="7324AE11" w14:textId="77777777" w:rsidR="00BA4BF6" w:rsidRDefault="00BA4BF6" w:rsidP="00BA4BF6">
      <w:pPr>
        <w:ind w:left="360" w:firstLine="600"/>
        <w:jc w:val="left"/>
        <w:rPr>
          <w:sz w:val="28"/>
          <w:u w:val="single"/>
        </w:rPr>
      </w:pPr>
      <w:r>
        <w:rPr>
          <w:rFonts w:hint="eastAsia"/>
          <w:sz w:val="28"/>
        </w:rPr>
        <w:t>资</w:t>
      </w:r>
      <w:r>
        <w:rPr>
          <w:sz w:val="28"/>
        </w:rPr>
        <w:t xml:space="preserve">   </w:t>
      </w:r>
      <w:r>
        <w:rPr>
          <w:rFonts w:hint="eastAsia"/>
          <w:sz w:val="28"/>
        </w:rPr>
        <w:t>助</w:t>
      </w:r>
      <w:r>
        <w:rPr>
          <w:sz w:val="28"/>
        </w:rPr>
        <w:t xml:space="preserve">   </w:t>
      </w:r>
      <w:r>
        <w:rPr>
          <w:rFonts w:hint="eastAsia"/>
          <w:sz w:val="28"/>
        </w:rPr>
        <w:t>金</w:t>
      </w:r>
      <w:r>
        <w:rPr>
          <w:sz w:val="28"/>
        </w:rPr>
        <w:t xml:space="preserve">   </w:t>
      </w:r>
      <w:r>
        <w:rPr>
          <w:rFonts w:hint="eastAsia"/>
          <w:sz w:val="28"/>
        </w:rPr>
        <w:t>额：</w:t>
      </w:r>
      <w:r>
        <w:rPr>
          <w:sz w:val="28"/>
          <w:u w:val="single"/>
        </w:rPr>
        <w:t xml:space="preserve">                             </w:t>
      </w:r>
    </w:p>
    <w:p w14:paraId="6136BEEE" w14:textId="77777777" w:rsidR="00BA4BF6" w:rsidRDefault="00BA4BF6" w:rsidP="00BA4BF6">
      <w:pPr>
        <w:ind w:left="360" w:firstLine="600"/>
        <w:jc w:val="left"/>
        <w:rPr>
          <w:sz w:val="28"/>
          <w:u w:val="single"/>
        </w:rPr>
      </w:pPr>
    </w:p>
    <w:p w14:paraId="0C479AF0" w14:textId="77777777" w:rsidR="00BA4BF6" w:rsidRDefault="00BA4BF6" w:rsidP="00BA4BF6">
      <w:pPr>
        <w:ind w:left="360" w:firstLine="600"/>
        <w:jc w:val="left"/>
        <w:rPr>
          <w:sz w:val="28"/>
        </w:rPr>
      </w:pPr>
      <w:r>
        <w:rPr>
          <w:rFonts w:hint="eastAsia"/>
          <w:sz w:val="28"/>
        </w:rPr>
        <w:t>起</w:t>
      </w:r>
      <w:r>
        <w:rPr>
          <w:sz w:val="28"/>
        </w:rPr>
        <w:t xml:space="preserve">   </w:t>
      </w:r>
      <w:proofErr w:type="gramStart"/>
      <w:r>
        <w:rPr>
          <w:rFonts w:hint="eastAsia"/>
          <w:sz w:val="28"/>
        </w:rPr>
        <w:t>止</w:t>
      </w:r>
      <w:proofErr w:type="gramEnd"/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月：</w:t>
      </w:r>
      <w:r>
        <w:rPr>
          <w:sz w:val="28"/>
          <w:u w:val="single"/>
        </w:rPr>
        <w:t xml:space="preserve">                             </w:t>
      </w:r>
    </w:p>
    <w:p w14:paraId="320FA0EF" w14:textId="77777777" w:rsidR="00BA4BF6" w:rsidRDefault="00BA4BF6" w:rsidP="00BA4BF6">
      <w:pPr>
        <w:ind w:left="360" w:firstLine="600"/>
        <w:jc w:val="left"/>
        <w:rPr>
          <w:sz w:val="28"/>
        </w:rPr>
      </w:pPr>
    </w:p>
    <w:p w14:paraId="1C9DD010" w14:textId="77777777" w:rsidR="00BA4BF6" w:rsidRDefault="00BA4BF6" w:rsidP="00BA4BF6">
      <w:pPr>
        <w:ind w:left="360" w:firstLine="600"/>
        <w:jc w:val="left"/>
        <w:rPr>
          <w:sz w:val="28"/>
          <w:u w:val="single"/>
        </w:rPr>
      </w:pPr>
      <w:r>
        <w:rPr>
          <w:rFonts w:hint="eastAsia"/>
          <w:sz w:val="28"/>
        </w:rPr>
        <w:t>项目负责人</w:t>
      </w:r>
      <w:r>
        <w:rPr>
          <w:sz w:val="28"/>
        </w:rPr>
        <w:t xml:space="preserve"> (</w:t>
      </w:r>
      <w:r>
        <w:rPr>
          <w:rFonts w:hint="eastAsia"/>
          <w:sz w:val="28"/>
        </w:rPr>
        <w:t>签名</w:t>
      </w:r>
      <w:r>
        <w:rPr>
          <w:sz w:val="28"/>
        </w:rPr>
        <w:t>)</w:t>
      </w:r>
      <w:r>
        <w:rPr>
          <w:rFonts w:hint="eastAsia"/>
          <w:sz w:val="28"/>
        </w:rPr>
        <w:t>：</w:t>
      </w:r>
      <w:r>
        <w:rPr>
          <w:sz w:val="28"/>
          <w:u w:val="single"/>
        </w:rPr>
        <w:t xml:space="preserve">                              </w:t>
      </w:r>
    </w:p>
    <w:p w14:paraId="6D43A41E" w14:textId="77777777" w:rsidR="00BA4BF6" w:rsidRDefault="00BA4BF6" w:rsidP="00BA4BF6">
      <w:pPr>
        <w:ind w:left="360" w:firstLine="600"/>
        <w:jc w:val="left"/>
        <w:rPr>
          <w:sz w:val="28"/>
          <w:u w:val="single"/>
        </w:rPr>
      </w:pPr>
    </w:p>
    <w:p w14:paraId="56FBF67A" w14:textId="77777777" w:rsidR="00BA4BF6" w:rsidRDefault="00BA4BF6" w:rsidP="00BA4BF6">
      <w:pPr>
        <w:ind w:left="360" w:firstLine="600"/>
        <w:jc w:val="left"/>
        <w:rPr>
          <w:sz w:val="28"/>
        </w:rPr>
      </w:pPr>
      <w:r>
        <w:rPr>
          <w:rFonts w:hint="eastAsia"/>
          <w:sz w:val="28"/>
        </w:rPr>
        <w:t>工</w:t>
      </w:r>
      <w:r>
        <w:rPr>
          <w:sz w:val="28"/>
        </w:rPr>
        <w:t xml:space="preserve">   </w:t>
      </w:r>
      <w:r>
        <w:rPr>
          <w:rFonts w:hint="eastAsia"/>
          <w:sz w:val="28"/>
        </w:rPr>
        <w:t>作</w:t>
      </w:r>
      <w:r>
        <w:rPr>
          <w:sz w:val="28"/>
        </w:rPr>
        <w:t xml:space="preserve">  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  </w:t>
      </w:r>
      <w:r>
        <w:rPr>
          <w:rFonts w:hint="eastAsia"/>
          <w:sz w:val="28"/>
        </w:rPr>
        <w:t>位：</w:t>
      </w:r>
      <w:r>
        <w:rPr>
          <w:sz w:val="28"/>
          <w:u w:val="single"/>
        </w:rPr>
        <w:t xml:space="preserve">                             </w:t>
      </w:r>
    </w:p>
    <w:p w14:paraId="1B2B8F99" w14:textId="77777777" w:rsidR="00BA4BF6" w:rsidRDefault="00BA4BF6" w:rsidP="00BA4BF6">
      <w:pPr>
        <w:ind w:left="360" w:firstLine="600"/>
        <w:jc w:val="left"/>
        <w:rPr>
          <w:sz w:val="28"/>
        </w:rPr>
      </w:pPr>
    </w:p>
    <w:p w14:paraId="71309BEC" w14:textId="77777777" w:rsidR="00BA4BF6" w:rsidRDefault="00BA4BF6" w:rsidP="00BA4BF6">
      <w:pPr>
        <w:ind w:left="360" w:firstLine="600"/>
        <w:jc w:val="left"/>
        <w:rPr>
          <w:sz w:val="28"/>
        </w:rPr>
      </w:pPr>
    </w:p>
    <w:p w14:paraId="70DAA78A" w14:textId="77777777" w:rsidR="00BA4BF6" w:rsidRDefault="00BA4BF6" w:rsidP="00BA4BF6">
      <w:pPr>
        <w:jc w:val="center"/>
        <w:rPr>
          <w:u w:val="single"/>
        </w:rPr>
      </w:pPr>
      <w:r>
        <w:rPr>
          <w:rFonts w:hint="eastAsia"/>
          <w:sz w:val="28"/>
        </w:rPr>
        <w:t>二</w:t>
      </w:r>
      <w:r>
        <w:rPr>
          <w:sz w:val="28"/>
        </w:rPr>
        <w:t>OO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p w14:paraId="0F5A4E40" w14:textId="77777777" w:rsidR="00BA4BF6" w:rsidRDefault="00BA4BF6" w:rsidP="00BA4BF6">
      <w:pPr>
        <w:jc w:val="center"/>
        <w:rPr>
          <w:u w:val="single"/>
        </w:rPr>
      </w:pPr>
    </w:p>
    <w:p w14:paraId="16789D22" w14:textId="77777777" w:rsidR="00BA4BF6" w:rsidRDefault="00BA4BF6" w:rsidP="00BA4BF6">
      <w:pPr>
        <w:jc w:val="center"/>
        <w:rPr>
          <w:u w:val="single"/>
        </w:rPr>
      </w:pPr>
    </w:p>
    <w:p w14:paraId="2C30D774" w14:textId="77777777" w:rsidR="00BA4BF6" w:rsidRDefault="00BA4BF6" w:rsidP="00BA4BF6">
      <w:pPr>
        <w:jc w:val="center"/>
        <w:rPr>
          <w:u w:val="single"/>
        </w:rPr>
      </w:pPr>
    </w:p>
    <w:p w14:paraId="68C63629" w14:textId="0E0054BA" w:rsidR="00BA4BF6" w:rsidRDefault="00BA4BF6">
      <w:pPr>
        <w:widowControl/>
        <w:adjustRightInd/>
        <w:spacing w:line="240" w:lineRule="auto"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14:paraId="3DBF13D3" w14:textId="77777777" w:rsidR="00BA4BF6" w:rsidRDefault="00BA4BF6" w:rsidP="00BA4BF6">
      <w:pPr>
        <w:rPr>
          <w:sz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2"/>
      </w:tblGrid>
      <w:tr w:rsidR="00BA4BF6" w14:paraId="3884B4D0" w14:textId="77777777" w:rsidTr="00B50D17">
        <w:trPr>
          <w:trHeight w:hRule="exact" w:val="11600"/>
          <w:jc w:val="center"/>
        </w:trPr>
        <w:tc>
          <w:tcPr>
            <w:tcW w:w="8572" w:type="dxa"/>
          </w:tcPr>
          <w:p w14:paraId="1718A581" w14:textId="77777777" w:rsidR="00BA4BF6" w:rsidRDefault="00BA4BF6" w:rsidP="00B50D17">
            <w:r>
              <w:t xml:space="preserve"> 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 xml:space="preserve">. </w:t>
            </w:r>
            <w:r>
              <w:rPr>
                <w:rFonts w:hint="eastAsia"/>
              </w:rPr>
              <w:t>研究工作主要进展与结果</w:t>
            </w:r>
          </w:p>
          <w:p w14:paraId="2791FAD7" w14:textId="77777777" w:rsidR="00BA4BF6" w:rsidRDefault="00BA4BF6" w:rsidP="00B50D17"/>
          <w:p w14:paraId="2650CDB1" w14:textId="77777777" w:rsidR="00BA4BF6" w:rsidRDefault="00BA4BF6" w:rsidP="00B50D17"/>
          <w:p w14:paraId="04EFD300" w14:textId="77777777" w:rsidR="00BA4BF6" w:rsidRDefault="00BA4BF6" w:rsidP="00B50D17"/>
          <w:p w14:paraId="7F7E565A" w14:textId="77777777" w:rsidR="00BA4BF6" w:rsidRDefault="00BA4BF6" w:rsidP="00B50D17"/>
          <w:p w14:paraId="2CC3B31B" w14:textId="77777777" w:rsidR="00BA4BF6" w:rsidRDefault="00BA4BF6" w:rsidP="00B50D17"/>
          <w:p w14:paraId="6ABAE8C0" w14:textId="77777777" w:rsidR="00BA4BF6" w:rsidRDefault="00BA4BF6" w:rsidP="00B50D17"/>
          <w:p w14:paraId="1F7FF4B4" w14:textId="77777777" w:rsidR="00BA4BF6" w:rsidRDefault="00BA4BF6" w:rsidP="00B50D17"/>
          <w:p w14:paraId="0ADB66E6" w14:textId="77777777" w:rsidR="00BA4BF6" w:rsidRDefault="00BA4BF6" w:rsidP="00B50D17"/>
          <w:p w14:paraId="1E07404D" w14:textId="77777777" w:rsidR="00BA4BF6" w:rsidRDefault="00BA4BF6" w:rsidP="00B50D17"/>
          <w:p w14:paraId="173A8D09" w14:textId="77777777" w:rsidR="00BA4BF6" w:rsidRDefault="00BA4BF6" w:rsidP="00B50D17"/>
          <w:p w14:paraId="3C415B8D" w14:textId="77777777" w:rsidR="00BA4BF6" w:rsidRDefault="00BA4BF6" w:rsidP="00B50D17"/>
          <w:p w14:paraId="3261FC6D" w14:textId="77777777" w:rsidR="00BA4BF6" w:rsidRDefault="00BA4BF6" w:rsidP="00B50D17"/>
          <w:p w14:paraId="741DB105" w14:textId="77777777" w:rsidR="00BA4BF6" w:rsidRDefault="00BA4BF6" w:rsidP="00B50D17"/>
          <w:p w14:paraId="321CFB56" w14:textId="77777777" w:rsidR="00BA4BF6" w:rsidRDefault="00BA4BF6" w:rsidP="00B50D17"/>
          <w:p w14:paraId="1CE2E916" w14:textId="77777777" w:rsidR="00BA4BF6" w:rsidRDefault="00BA4BF6" w:rsidP="00B50D17"/>
          <w:p w14:paraId="4814B879" w14:textId="77777777" w:rsidR="00BA4BF6" w:rsidRDefault="00BA4BF6" w:rsidP="00B50D17"/>
          <w:p w14:paraId="5DF5DEBC" w14:textId="77777777" w:rsidR="00BA4BF6" w:rsidRDefault="00BA4BF6" w:rsidP="00B50D17"/>
          <w:p w14:paraId="3C6EB7E6" w14:textId="77777777" w:rsidR="00BA4BF6" w:rsidRDefault="00BA4BF6" w:rsidP="00B50D17"/>
          <w:p w14:paraId="7E91D814" w14:textId="77777777" w:rsidR="00BA4BF6" w:rsidRDefault="00BA4BF6" w:rsidP="00B50D17"/>
          <w:p w14:paraId="3C1B7C30" w14:textId="77777777" w:rsidR="00BA4BF6" w:rsidRDefault="00BA4BF6" w:rsidP="00B50D17"/>
          <w:p w14:paraId="05782046" w14:textId="77777777" w:rsidR="00BA4BF6" w:rsidRDefault="00BA4BF6" w:rsidP="00B50D17"/>
          <w:p w14:paraId="6C7AC0F1" w14:textId="77777777" w:rsidR="00BA4BF6" w:rsidRDefault="00BA4BF6" w:rsidP="00B50D17"/>
          <w:p w14:paraId="3C48E180" w14:textId="77777777" w:rsidR="00BA4BF6" w:rsidRDefault="00BA4BF6" w:rsidP="00B50D17"/>
          <w:p w14:paraId="52FFC065" w14:textId="77777777" w:rsidR="00BA4BF6" w:rsidRDefault="00BA4BF6" w:rsidP="00B50D17">
            <w:r>
              <w:t xml:space="preserve">  </w:t>
            </w:r>
            <w:r>
              <w:rPr>
                <w:rFonts w:hint="eastAsia"/>
              </w:rPr>
              <w:t>二</w:t>
            </w:r>
            <w:r>
              <w:t xml:space="preserve">. </w:t>
            </w:r>
            <w:r>
              <w:rPr>
                <w:rFonts w:hint="eastAsia"/>
              </w:rPr>
              <w:t>根据学科发展需要对研究内容作必要调整和变动</w:t>
            </w:r>
          </w:p>
        </w:tc>
      </w:tr>
    </w:tbl>
    <w:p w14:paraId="286060EB" w14:textId="77777777" w:rsidR="00BA4BF6" w:rsidRDefault="00BA4BF6" w:rsidP="00BA4BF6"/>
    <w:p w14:paraId="1472E560" w14:textId="77777777" w:rsidR="00BA4BF6" w:rsidRDefault="00BA4BF6" w:rsidP="00BA4BF6">
      <w:pPr>
        <w:jc w:val="center"/>
      </w:pPr>
      <w:r>
        <w:rPr>
          <w:sz w:val="24"/>
        </w:rPr>
        <w:t>1</w:t>
      </w:r>
    </w:p>
    <w:p w14:paraId="16D64ABA" w14:textId="77777777" w:rsidR="00BA4BF6" w:rsidRDefault="00BA4BF6" w:rsidP="00BA4BF6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85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BA4BF6" w14:paraId="66715E41" w14:textId="77777777" w:rsidTr="004A065D">
        <w:trPr>
          <w:trHeight w:hRule="exact" w:val="11600"/>
          <w:jc w:val="center"/>
        </w:trPr>
        <w:tc>
          <w:tcPr>
            <w:tcW w:w="8505" w:type="dxa"/>
          </w:tcPr>
          <w:p w14:paraId="35FD738C" w14:textId="77777777" w:rsidR="00BA4BF6" w:rsidRDefault="00BA4BF6" w:rsidP="00B50D17">
            <w:r>
              <w:lastRenderedPageBreak/>
              <w:t xml:space="preserve"> </w:t>
            </w:r>
          </w:p>
          <w:p w14:paraId="5746A19E" w14:textId="77777777" w:rsidR="00BA4BF6" w:rsidRDefault="00BA4BF6" w:rsidP="00B50D17">
            <w:r>
              <w:rPr>
                <w:rFonts w:hint="eastAsia"/>
              </w:rPr>
              <w:t>三</w:t>
            </w:r>
            <w:r>
              <w:t xml:space="preserve">. </w:t>
            </w:r>
            <w:r>
              <w:rPr>
                <w:rFonts w:hint="eastAsia"/>
              </w:rPr>
              <w:t>哪些内容未按计划完成</w:t>
            </w:r>
            <w:r>
              <w:t xml:space="preserve">? </w:t>
            </w:r>
            <w:r>
              <w:rPr>
                <w:rFonts w:hint="eastAsia"/>
              </w:rPr>
              <w:t>原因何在</w:t>
            </w:r>
            <w:r>
              <w:t>?</w:t>
            </w:r>
          </w:p>
          <w:p w14:paraId="4BB3097B" w14:textId="77777777" w:rsidR="00BA4BF6" w:rsidRDefault="00BA4BF6" w:rsidP="00B50D17"/>
          <w:p w14:paraId="2E7FA0C8" w14:textId="77777777" w:rsidR="00BA4BF6" w:rsidRDefault="00BA4BF6" w:rsidP="00B50D17"/>
          <w:p w14:paraId="7147DE1D" w14:textId="77777777" w:rsidR="00BA4BF6" w:rsidRDefault="00BA4BF6" w:rsidP="00B50D17"/>
          <w:p w14:paraId="6D20E6FC" w14:textId="77777777" w:rsidR="00BA4BF6" w:rsidRDefault="00BA4BF6" w:rsidP="00B50D17"/>
          <w:p w14:paraId="224A337B" w14:textId="77777777" w:rsidR="00BA4BF6" w:rsidRDefault="00BA4BF6" w:rsidP="00B50D17"/>
          <w:p w14:paraId="13A5B8BF" w14:textId="77777777" w:rsidR="00BA4BF6" w:rsidRDefault="00BA4BF6" w:rsidP="00B50D17"/>
          <w:p w14:paraId="57AD40AA" w14:textId="77777777" w:rsidR="00BA4BF6" w:rsidRDefault="00BA4BF6" w:rsidP="00B50D17"/>
          <w:p w14:paraId="2C96AC53" w14:textId="77777777" w:rsidR="00BA4BF6" w:rsidRDefault="00BA4BF6" w:rsidP="00B50D17"/>
          <w:p w14:paraId="2B5DBB94" w14:textId="77777777" w:rsidR="00BA4BF6" w:rsidRDefault="00BA4BF6" w:rsidP="00B50D17"/>
          <w:p w14:paraId="45F1E4EC" w14:textId="77777777" w:rsidR="00BA4BF6" w:rsidRDefault="00BA4BF6" w:rsidP="00B50D17"/>
          <w:p w14:paraId="6BE80880" w14:textId="77777777" w:rsidR="00BA4BF6" w:rsidRDefault="00BA4BF6" w:rsidP="00B50D17"/>
          <w:p w14:paraId="3F9AFD60" w14:textId="77777777" w:rsidR="00BA4BF6" w:rsidRDefault="00BA4BF6" w:rsidP="00B50D17"/>
          <w:p w14:paraId="37F734DA" w14:textId="77777777" w:rsidR="00BA4BF6" w:rsidRDefault="00BA4BF6" w:rsidP="00B50D17"/>
          <w:p w14:paraId="21B35508" w14:textId="77777777" w:rsidR="00BA4BF6" w:rsidRDefault="00BA4BF6" w:rsidP="00B50D17">
            <w:r>
              <w:t xml:space="preserve"> </w:t>
            </w:r>
            <w:r>
              <w:rPr>
                <w:rFonts w:hint="eastAsia"/>
              </w:rPr>
              <w:t>四</w:t>
            </w:r>
            <w:r>
              <w:t xml:space="preserve">. </w:t>
            </w:r>
            <w:r>
              <w:rPr>
                <w:rFonts w:hint="eastAsia"/>
              </w:rPr>
              <w:t>本年度经费使用情况和下一年经费安排计划</w:t>
            </w:r>
          </w:p>
          <w:p w14:paraId="77D1D278" w14:textId="77777777" w:rsidR="00BA4BF6" w:rsidRDefault="00BA4BF6" w:rsidP="00B50D17"/>
          <w:p w14:paraId="47843922" w14:textId="77777777" w:rsidR="00BA4BF6" w:rsidRDefault="00BA4BF6" w:rsidP="00B50D17"/>
          <w:p w14:paraId="3690AACA" w14:textId="77777777" w:rsidR="00BA4BF6" w:rsidRDefault="00BA4BF6" w:rsidP="00B50D17"/>
          <w:p w14:paraId="66F4CE43" w14:textId="77777777" w:rsidR="00BA4BF6" w:rsidRDefault="00BA4BF6" w:rsidP="00B50D17"/>
          <w:p w14:paraId="5899DA19" w14:textId="77777777" w:rsidR="00BA4BF6" w:rsidRDefault="00BA4BF6" w:rsidP="00B50D17"/>
          <w:p w14:paraId="2150D14B" w14:textId="77777777" w:rsidR="00BA4BF6" w:rsidRDefault="00BA4BF6" w:rsidP="00B50D17"/>
          <w:p w14:paraId="3479E66A" w14:textId="77777777" w:rsidR="00BA4BF6" w:rsidRDefault="00BA4BF6" w:rsidP="00B50D17"/>
          <w:p w14:paraId="438944E1" w14:textId="77777777" w:rsidR="00BA4BF6" w:rsidRDefault="00BA4BF6" w:rsidP="00B50D17"/>
          <w:p w14:paraId="04243373" w14:textId="77777777" w:rsidR="00BA4BF6" w:rsidRDefault="00BA4BF6" w:rsidP="00B50D17">
            <w:r>
              <w:t xml:space="preserve"> </w:t>
            </w:r>
          </w:p>
          <w:p w14:paraId="7BD66FBB" w14:textId="77777777" w:rsidR="00BA4BF6" w:rsidRDefault="00BA4BF6" w:rsidP="00B50D17">
            <w:r>
              <w:t xml:space="preserve"> </w:t>
            </w:r>
            <w:r>
              <w:rPr>
                <w:rFonts w:hint="eastAsia"/>
              </w:rPr>
              <w:t>五</w:t>
            </w:r>
            <w:r>
              <w:t xml:space="preserve">. </w:t>
            </w:r>
            <w:r>
              <w:rPr>
                <w:rFonts w:hint="eastAsia"/>
              </w:rPr>
              <w:t>存在问题、建议和需要说明的事项</w:t>
            </w:r>
          </w:p>
          <w:p w14:paraId="6C895889" w14:textId="77777777" w:rsidR="00BA4BF6" w:rsidRDefault="00BA4BF6" w:rsidP="00B50D17"/>
          <w:p w14:paraId="6C16667E" w14:textId="77777777" w:rsidR="00BA4BF6" w:rsidRDefault="00BA4BF6" w:rsidP="00B50D17"/>
          <w:p w14:paraId="3266F12D" w14:textId="77777777" w:rsidR="00BA4BF6" w:rsidRDefault="00BA4BF6" w:rsidP="00B50D17"/>
          <w:p w14:paraId="323F1980" w14:textId="77777777" w:rsidR="00BA4BF6" w:rsidRDefault="00BA4BF6" w:rsidP="00B50D17"/>
          <w:p w14:paraId="39C20849" w14:textId="77777777" w:rsidR="00BA4BF6" w:rsidRDefault="00BA4BF6" w:rsidP="00B50D17"/>
          <w:p w14:paraId="63C4A89E" w14:textId="77777777" w:rsidR="00BA4BF6" w:rsidRDefault="00BA4BF6" w:rsidP="00B50D17"/>
          <w:p w14:paraId="0A8595E9" w14:textId="77777777" w:rsidR="00BA4BF6" w:rsidRDefault="00BA4BF6" w:rsidP="00B50D17"/>
          <w:p w14:paraId="41D4BD52" w14:textId="77777777" w:rsidR="00BA4BF6" w:rsidRDefault="00BA4BF6" w:rsidP="00B50D17"/>
          <w:p w14:paraId="196FDD0A" w14:textId="77777777" w:rsidR="00BA4BF6" w:rsidRDefault="00BA4BF6" w:rsidP="00B50D17"/>
          <w:p w14:paraId="737F91D6" w14:textId="77777777" w:rsidR="00BA4BF6" w:rsidRDefault="00BA4BF6" w:rsidP="00B50D17">
            <w:pPr>
              <w:rPr>
                <w:u w:val="single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项目负责人</w:t>
            </w:r>
            <w:r>
              <w:t>(</w:t>
            </w:r>
            <w:r>
              <w:rPr>
                <w:rFonts w:hint="eastAsia"/>
              </w:rPr>
              <w:t>签字</w:t>
            </w:r>
            <w:r>
              <w:t xml:space="preserve">): </w:t>
            </w:r>
            <w:r>
              <w:rPr>
                <w:u w:val="single"/>
              </w:rPr>
              <w:t xml:space="preserve">                    </w:t>
            </w:r>
          </w:p>
          <w:p w14:paraId="000AAA58" w14:textId="77777777" w:rsidR="00BA4BF6" w:rsidRDefault="00BA4BF6" w:rsidP="00B50D17">
            <w:pPr>
              <w:rPr>
                <w:u w:val="single"/>
              </w:rPr>
            </w:pPr>
          </w:p>
          <w:p w14:paraId="34359F27" w14:textId="77777777" w:rsidR="00BA4BF6" w:rsidRDefault="00BA4BF6" w:rsidP="00B50D17">
            <w:r>
              <w:t xml:space="preserve">                                                            199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082762F4" w14:textId="77777777" w:rsidR="00BA4BF6" w:rsidRDefault="00BA4BF6" w:rsidP="00B50D17"/>
          <w:p w14:paraId="6A0BEC33" w14:textId="77777777" w:rsidR="00BA4BF6" w:rsidRDefault="00BA4BF6" w:rsidP="00B50D17"/>
        </w:tc>
      </w:tr>
    </w:tbl>
    <w:p w14:paraId="5DD1FB74" w14:textId="38571EE3" w:rsidR="004A065D" w:rsidRDefault="004A065D" w:rsidP="004A065D">
      <w:r>
        <w:rPr>
          <w:rFonts w:hint="eastAsia"/>
        </w:rPr>
        <w:t>注：此表由项目负责人于获批下一年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日前报</w:t>
      </w:r>
      <w:r>
        <w:t xml:space="preserve"> </w:t>
      </w:r>
      <w:r>
        <w:rPr>
          <w:rFonts w:hint="eastAsia"/>
        </w:rPr>
        <w:t>实验室办公室</w:t>
      </w:r>
    </w:p>
    <w:p w14:paraId="2639DBE0" w14:textId="77777777" w:rsidR="00BA4BF6" w:rsidRPr="004A065D" w:rsidRDefault="00BA4BF6" w:rsidP="00BA4BF6"/>
    <w:p w14:paraId="14B4E84F" w14:textId="77777777" w:rsidR="00BA4BF6" w:rsidRDefault="00BA4BF6" w:rsidP="00BA4BF6">
      <w:pPr>
        <w:jc w:val="center"/>
        <w:rPr>
          <w:sz w:val="24"/>
        </w:rPr>
      </w:pPr>
      <w:r>
        <w:rPr>
          <w:sz w:val="24"/>
        </w:rPr>
        <w:t xml:space="preserve">2 </w:t>
      </w:r>
    </w:p>
    <w:p w14:paraId="7B40E08F" w14:textId="77777777" w:rsidR="00BA4BF6" w:rsidRDefault="00BA4BF6" w:rsidP="00BA4BF6">
      <w:pPr>
        <w:jc w:val="center"/>
        <w:rPr>
          <w:sz w:val="24"/>
        </w:rPr>
      </w:pPr>
    </w:p>
    <w:p w14:paraId="02F3C131" w14:textId="77777777" w:rsidR="00BA4BF6" w:rsidRDefault="00BA4BF6" w:rsidP="00BA4BF6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BA4BF6" w14:paraId="3E1E7211" w14:textId="77777777" w:rsidTr="00B50D17">
        <w:trPr>
          <w:trHeight w:hRule="exact" w:val="5800"/>
          <w:jc w:val="center"/>
        </w:trPr>
        <w:tc>
          <w:tcPr>
            <w:tcW w:w="8505" w:type="dxa"/>
          </w:tcPr>
          <w:p w14:paraId="5C47365D" w14:textId="77777777" w:rsidR="00BA4BF6" w:rsidRDefault="00BA4BF6" w:rsidP="00B50D17">
            <w:r>
              <w:lastRenderedPageBreak/>
              <w:t xml:space="preserve">  </w:t>
            </w:r>
          </w:p>
          <w:p w14:paraId="32FD6528" w14:textId="77777777" w:rsidR="00BA4BF6" w:rsidRDefault="00BA4BF6" w:rsidP="00B50D17">
            <w:r>
              <w:t xml:space="preserve">  </w:t>
            </w:r>
            <w:r>
              <w:rPr>
                <w:rFonts w:hint="eastAsia"/>
              </w:rPr>
              <w:t>六、所在单位科研管理机构审查意见</w:t>
            </w:r>
            <w:r>
              <w:t>:</w:t>
            </w:r>
          </w:p>
        </w:tc>
      </w:tr>
      <w:tr w:rsidR="00BA4BF6" w14:paraId="5121B9FC" w14:textId="77777777" w:rsidTr="00B50D17">
        <w:trPr>
          <w:trHeight w:hRule="exact" w:val="5800"/>
          <w:jc w:val="center"/>
        </w:trPr>
        <w:tc>
          <w:tcPr>
            <w:tcW w:w="8505" w:type="dxa"/>
          </w:tcPr>
          <w:p w14:paraId="310ADB68" w14:textId="77777777" w:rsidR="00BA4BF6" w:rsidRDefault="00BA4BF6" w:rsidP="00B50D17"/>
          <w:p w14:paraId="088FE779" w14:textId="77777777" w:rsidR="00BA4BF6" w:rsidRDefault="00BA4BF6" w:rsidP="00B50D17">
            <w:r>
              <w:t xml:space="preserve">  </w:t>
            </w:r>
            <w:r>
              <w:rPr>
                <w:rFonts w:hint="eastAsia"/>
              </w:rPr>
              <w:t>七、实验室审核意见</w:t>
            </w:r>
            <w:r>
              <w:t>:</w:t>
            </w:r>
          </w:p>
          <w:p w14:paraId="13AFB366" w14:textId="77777777" w:rsidR="00BA4BF6" w:rsidRDefault="00BA4BF6" w:rsidP="00B50D17"/>
          <w:p w14:paraId="56820A7F" w14:textId="77777777" w:rsidR="00BA4BF6" w:rsidRDefault="00BA4BF6" w:rsidP="00B50D17"/>
          <w:p w14:paraId="55D99E0D" w14:textId="77777777" w:rsidR="00BA4BF6" w:rsidRDefault="00BA4BF6" w:rsidP="00B50D17"/>
          <w:p w14:paraId="1891327D" w14:textId="77777777" w:rsidR="00BA4BF6" w:rsidRDefault="00BA4BF6" w:rsidP="00B50D17"/>
          <w:p w14:paraId="154AB01E" w14:textId="77777777" w:rsidR="00BA4BF6" w:rsidRDefault="00BA4BF6" w:rsidP="00B50D17"/>
          <w:p w14:paraId="6D53260B" w14:textId="77777777" w:rsidR="00BA4BF6" w:rsidRDefault="00BA4BF6" w:rsidP="00B50D17"/>
          <w:p w14:paraId="29E76836" w14:textId="77777777" w:rsidR="00BA4BF6" w:rsidRDefault="00BA4BF6" w:rsidP="00B50D17"/>
          <w:p w14:paraId="2D95AEF8" w14:textId="77777777" w:rsidR="00BA4BF6" w:rsidRDefault="00BA4BF6" w:rsidP="00B50D17"/>
          <w:p w14:paraId="62662148" w14:textId="77777777" w:rsidR="00BA4BF6" w:rsidRDefault="00BA4BF6" w:rsidP="00B50D17"/>
          <w:p w14:paraId="0317A20C" w14:textId="77777777" w:rsidR="00BA4BF6" w:rsidRDefault="00BA4BF6" w:rsidP="00B50D17"/>
          <w:p w14:paraId="3CB06680" w14:textId="77777777" w:rsidR="00BA4BF6" w:rsidRDefault="00BA4BF6" w:rsidP="00B50D17"/>
          <w:p w14:paraId="5659028F" w14:textId="77777777" w:rsidR="00BA4BF6" w:rsidRDefault="00BA4BF6" w:rsidP="00B50D17"/>
          <w:p w14:paraId="2FC4126C" w14:textId="77777777" w:rsidR="00BA4BF6" w:rsidRDefault="00BA4BF6" w:rsidP="00B50D17"/>
          <w:p w14:paraId="10039759" w14:textId="77777777" w:rsidR="00BA4BF6" w:rsidRDefault="00BA4BF6" w:rsidP="00B50D17">
            <w:r>
              <w:t xml:space="preserve">                                               </w:t>
            </w:r>
            <w:r>
              <w:rPr>
                <w:rFonts w:hint="eastAsia"/>
              </w:rPr>
              <w:t>实验室主任</w:t>
            </w:r>
            <w:r>
              <w:t>(</w:t>
            </w:r>
            <w:r>
              <w:rPr>
                <w:rFonts w:hint="eastAsia"/>
              </w:rPr>
              <w:t>签字</w:t>
            </w:r>
            <w:r>
              <w:t xml:space="preserve">): </w:t>
            </w:r>
            <w:r>
              <w:rPr>
                <w:u w:val="single"/>
              </w:rPr>
              <w:t xml:space="preserve">            </w:t>
            </w:r>
          </w:p>
          <w:p w14:paraId="74D1EA33" w14:textId="77777777" w:rsidR="00BA4BF6" w:rsidRDefault="00BA4BF6" w:rsidP="00B50D17"/>
          <w:p w14:paraId="3412A190" w14:textId="77777777" w:rsidR="00BA4BF6" w:rsidRDefault="00BA4BF6" w:rsidP="00B50D17">
            <w: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49CCCEAE" w14:textId="77777777" w:rsidR="00BA4BF6" w:rsidRDefault="00BA4BF6" w:rsidP="00B50D17"/>
        </w:tc>
      </w:tr>
    </w:tbl>
    <w:p w14:paraId="15E8CB0C" w14:textId="77777777" w:rsidR="00BA4BF6" w:rsidRDefault="00BA4BF6" w:rsidP="00BA4BF6"/>
    <w:p w14:paraId="1EC23E50" w14:textId="77777777" w:rsidR="00BA4BF6" w:rsidRDefault="00BA4BF6" w:rsidP="00BA4BF6">
      <w:pPr>
        <w:jc w:val="center"/>
      </w:pPr>
      <w:r>
        <w:rPr>
          <w:sz w:val="24"/>
        </w:rPr>
        <w:t>3</w:t>
      </w:r>
    </w:p>
    <w:p w14:paraId="1CDD4A52" w14:textId="77777777" w:rsidR="00BA4BF6" w:rsidRDefault="00BA4BF6" w:rsidP="00BA4BF6"/>
    <w:p w14:paraId="7078FBA9" w14:textId="77777777" w:rsidR="00BA4BF6" w:rsidRDefault="00BA4BF6" w:rsidP="00BA4BF6"/>
    <w:p w14:paraId="5B34FCD1" w14:textId="77777777" w:rsidR="00DE6368" w:rsidRDefault="00DE6368"/>
    <w:sectPr w:rsidR="00DE6368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D0E8" w14:textId="77777777" w:rsidR="00AF1FF8" w:rsidRDefault="00AF1FF8" w:rsidP="00F34FF4">
      <w:pPr>
        <w:spacing w:line="240" w:lineRule="auto"/>
      </w:pPr>
      <w:r>
        <w:separator/>
      </w:r>
    </w:p>
  </w:endnote>
  <w:endnote w:type="continuationSeparator" w:id="0">
    <w:p w14:paraId="3A734BEA" w14:textId="77777777" w:rsidR="00AF1FF8" w:rsidRDefault="00AF1FF8" w:rsidP="00F34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0DE9" w14:textId="77777777" w:rsidR="00AF1FF8" w:rsidRDefault="00AF1FF8" w:rsidP="00F34FF4">
      <w:pPr>
        <w:spacing w:line="240" w:lineRule="auto"/>
      </w:pPr>
      <w:r>
        <w:separator/>
      </w:r>
    </w:p>
  </w:footnote>
  <w:footnote w:type="continuationSeparator" w:id="0">
    <w:p w14:paraId="74342182" w14:textId="77777777" w:rsidR="00AF1FF8" w:rsidRDefault="00AF1FF8" w:rsidP="00F34F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F6"/>
    <w:rsid w:val="002B52F5"/>
    <w:rsid w:val="004A065D"/>
    <w:rsid w:val="00AF1FF8"/>
    <w:rsid w:val="00BA4BF6"/>
    <w:rsid w:val="00DE6368"/>
    <w:rsid w:val="00F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9B02E"/>
  <w15:chartTrackingRefBased/>
  <w15:docId w15:val="{2A552A21-95A7-4FBB-AECF-7E88C17A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F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FF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FF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FF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FF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461</Words>
  <Characters>472</Characters>
  <Application>Microsoft Office Word</Application>
  <DocSecurity>0</DocSecurity>
  <Lines>472</Lines>
  <Paragraphs>84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qfxiao@tongji.edu.cn</dc:creator>
  <cp:keywords/>
  <dc:description/>
  <cp:lastModifiedBy>qfxiao@tongji.edu.cn</cp:lastModifiedBy>
  <cp:revision>9</cp:revision>
  <dcterms:created xsi:type="dcterms:W3CDTF">2023-12-01T02:14:00Z</dcterms:created>
  <dcterms:modified xsi:type="dcterms:W3CDTF">2023-12-01T02:23:00Z</dcterms:modified>
</cp:coreProperties>
</file>